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方正小标宋简体"/>
          <w:sz w:val="32"/>
          <w:szCs w:val="32"/>
          <w:lang w:val="en-US"/>
        </w:rPr>
      </w:pPr>
      <w:r>
        <w:rPr>
          <w:rFonts w:hint="eastAsia" w:ascii="黑体" w:hAnsi="宋体" w:eastAsia="黑体" w:cs="方正小标宋简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学校软件编号管理表</w:t>
      </w:r>
    </w:p>
    <w:tbl>
      <w:tblPr>
        <w:tblStyle w:val="4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64"/>
        <w:gridCol w:w="2323"/>
        <w:gridCol w:w="13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软件编号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软件名称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软件版本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9"/>
              </w:tabs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软件类型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S-01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XP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9"/>
              </w:tabs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S-0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Windows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Windows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Server 2008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Windows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Server 2012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Windows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Server 2016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S-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07</w:t>
            </w:r>
            <w:bookmarkStart w:id="0" w:name="_GoBack"/>
            <w:bookmarkEnd w:id="0"/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Linux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无需填写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免费软件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O-01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Office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办公软件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2007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O-02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Office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办公软件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2010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O-03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Office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办公软件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2013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O-04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Office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办公软件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2016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商业软件</w:t>
            </w: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/OEM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O-05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WPS Office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办公软件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个人免费版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免费软件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A-01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360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安全卫士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无需填写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免费软件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A-02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金山毒霸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无需填写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免费软件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A-03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腾讯电脑管家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无需填写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"/>
              </w:rPr>
              <w:t>免费软件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cs="方正小标宋简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cs="方正小标宋简体"/>
          <w:b/>
          <w:szCs w:val="21"/>
          <w:lang w:val="en-US"/>
        </w:rPr>
      </w:pPr>
      <w:r>
        <w:rPr>
          <w:rFonts w:hint="eastAsia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说明：</w:t>
      </w:r>
      <w:r>
        <w:rPr>
          <w:rFonts w:hint="default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S</w:t>
      </w:r>
      <w:r>
        <w:rPr>
          <w:rFonts w:hint="eastAsia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代表操作系统，</w:t>
      </w:r>
      <w:r>
        <w:rPr>
          <w:rFonts w:hint="default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O</w:t>
      </w:r>
      <w:r>
        <w:rPr>
          <w:rFonts w:hint="eastAsia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代表办公软件，</w:t>
      </w:r>
      <w:r>
        <w:rPr>
          <w:rFonts w:hint="default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Calibri" w:hAnsi="Calibri" w:eastAsia="宋体" w:cs="方正小标宋简体"/>
          <w:b/>
          <w:kern w:val="2"/>
          <w:sz w:val="21"/>
          <w:szCs w:val="21"/>
          <w:lang w:val="en-US" w:eastAsia="zh-CN" w:bidi="ar"/>
        </w:rPr>
        <w:t>代表杀毒软件。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17C0A"/>
    <w:rsid w:val="171F1DCD"/>
    <w:rsid w:val="1DD731A7"/>
    <w:rsid w:val="1F517C0A"/>
    <w:rsid w:val="3D18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2018-12-17T03:05:00Z</dcterms:created>
  <dc:creator>Administrator</dc:creator>
  <cp:lastModifiedBy>Administrator</cp:lastModifiedBy>
  <dcterms:modified xsi:type="dcterms:W3CDTF">2018-12-17T03:18:13Z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